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87" w:rsidRDefault="00C04FB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04FBB">
        <w:rPr>
          <w:rFonts w:ascii="Times New Roman" w:hAnsi="Times New Roman" w:cs="Times New Roman"/>
          <w:b/>
          <w:i/>
          <w:sz w:val="28"/>
          <w:szCs w:val="28"/>
        </w:rPr>
        <w:t>График проведения первичной специализированной аккредитации.</w:t>
      </w:r>
    </w:p>
    <w:p w:rsidR="00C74BB6" w:rsidRP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 xml:space="preserve">Уважаемые коллеги! С целью эффективной работы </w:t>
      </w:r>
      <w:proofErr w:type="spellStart"/>
      <w:r w:rsidRPr="00C74BB6">
        <w:rPr>
          <w:rFonts w:ascii="Times New Roman" w:hAnsi="Times New Roman" w:cs="Times New Roman"/>
          <w:i/>
          <w:sz w:val="24"/>
          <w:szCs w:val="24"/>
        </w:rPr>
        <w:t>аккредитационной</w:t>
      </w:r>
      <w:proofErr w:type="spellEnd"/>
      <w:r w:rsidRPr="00C74BB6">
        <w:rPr>
          <w:rFonts w:ascii="Times New Roman" w:hAnsi="Times New Roman" w:cs="Times New Roman"/>
          <w:i/>
          <w:sz w:val="24"/>
          <w:szCs w:val="24"/>
        </w:rPr>
        <w:t xml:space="preserve"> комиссии рекомендуется предварительная запись на сдачу Ваших документов. </w:t>
      </w:r>
    </w:p>
    <w:p w:rsidR="00C74BB6" w:rsidRDefault="00C74BB6" w:rsidP="00C74BB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BB6">
        <w:rPr>
          <w:rFonts w:ascii="Times New Roman" w:hAnsi="Times New Roman" w:cs="Times New Roman"/>
          <w:i/>
          <w:sz w:val="24"/>
          <w:szCs w:val="24"/>
        </w:rPr>
        <w:t>Запись на сдачу документов по телефону 56 - 10- 50.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>Процедура первичной специализированной аккредитации проводится на базе АККРЕДИТАЦИОННО- СИМУЛЯЦИОННОГО ЦЕНТРА ГАУДПО «ЦПО»</w:t>
      </w:r>
    </w:p>
    <w:p w:rsidR="00134B78" w:rsidRDefault="00134B78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48E1">
        <w:rPr>
          <w:rFonts w:ascii="Times New Roman" w:hAnsi="Times New Roman" w:cs="Times New Roman"/>
          <w:i/>
          <w:sz w:val="28"/>
          <w:szCs w:val="28"/>
        </w:rPr>
        <w:t xml:space="preserve"> по адресу: 398020, город Липецк, ул. К. Цеткин, дом 9.</w:t>
      </w:r>
    </w:p>
    <w:p w:rsidR="00280FB3" w:rsidRDefault="00280FB3" w:rsidP="00134B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 документов, осуществляют секретари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аккредитационных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подкомиссий.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ВНИМАНИЕ! </w:t>
      </w:r>
      <w:bookmarkStart w:id="0" w:name="_GoBack"/>
      <w:r w:rsidRPr="00763A65">
        <w:rPr>
          <w:rFonts w:ascii="Times New Roman" w:hAnsi="Times New Roman" w:cs="Times New Roman"/>
          <w:i/>
          <w:sz w:val="28"/>
          <w:szCs w:val="28"/>
        </w:rPr>
        <w:t xml:space="preserve">В помещениях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Аккредитационного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центра ВСЕ аккредитуемые должны находиться в белых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 xml:space="preserve">халатах, </w:t>
      </w:r>
      <w:proofErr w:type="spellStart"/>
      <w:proofErr w:type="gramStart"/>
      <w:r w:rsidRPr="00763A65">
        <w:rPr>
          <w:rFonts w:ascii="Times New Roman" w:hAnsi="Times New Roman" w:cs="Times New Roman"/>
          <w:i/>
          <w:sz w:val="28"/>
          <w:szCs w:val="28"/>
        </w:rPr>
        <w:t>шапочках,медицинских</w:t>
      </w:r>
      <w:proofErr w:type="spellEnd"/>
      <w:proofErr w:type="gram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масках, перчатках,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бахилах,соблюдать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дистанцию 1,5 м.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Обязательно иметь ПАСПОРТ!</w:t>
      </w:r>
    </w:p>
    <w:p w:rsidR="00763A65" w:rsidRP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 xml:space="preserve">В целях максимального разобщения вход в </w:t>
      </w:r>
      <w:proofErr w:type="spellStart"/>
      <w:r w:rsidRPr="00763A65">
        <w:rPr>
          <w:rFonts w:ascii="Times New Roman" w:hAnsi="Times New Roman" w:cs="Times New Roman"/>
          <w:i/>
          <w:sz w:val="28"/>
          <w:szCs w:val="28"/>
        </w:rPr>
        <w:t>Аккредитационный</w:t>
      </w:r>
      <w:proofErr w:type="spellEnd"/>
      <w:r w:rsidRPr="00763A65">
        <w:rPr>
          <w:rFonts w:ascii="Times New Roman" w:hAnsi="Times New Roman" w:cs="Times New Roman"/>
          <w:i/>
          <w:sz w:val="28"/>
          <w:szCs w:val="28"/>
        </w:rPr>
        <w:t xml:space="preserve"> центр не более, чем</w:t>
      </w:r>
    </w:p>
    <w:p w:rsidR="00763A65" w:rsidRDefault="00763A65" w:rsidP="00763A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3A65">
        <w:rPr>
          <w:rFonts w:ascii="Times New Roman" w:hAnsi="Times New Roman" w:cs="Times New Roman"/>
          <w:i/>
          <w:sz w:val="28"/>
          <w:szCs w:val="28"/>
        </w:rPr>
        <w:t>по 10 человек!</w:t>
      </w:r>
    </w:p>
    <w:bookmarkEnd w:id="0"/>
    <w:p w:rsidR="00C74BB6" w:rsidRPr="00C06C7C" w:rsidRDefault="00C74BB6" w:rsidP="00C74B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260"/>
        <w:gridCol w:w="2268"/>
        <w:gridCol w:w="2191"/>
      </w:tblGrid>
      <w:tr w:rsidR="006D68D4" w:rsidTr="00714FE2">
        <w:tc>
          <w:tcPr>
            <w:tcW w:w="2269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3260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Прием документов </w:t>
            </w:r>
          </w:p>
        </w:tc>
        <w:tc>
          <w:tcPr>
            <w:tcW w:w="2268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2191" w:type="dxa"/>
          </w:tcPr>
          <w:p w:rsidR="006D68D4" w:rsidRPr="00134B78" w:rsidRDefault="006D68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B7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Практические навыки</w:t>
            </w:r>
          </w:p>
        </w:tc>
      </w:tr>
      <w:tr w:rsidR="0045706A" w:rsidTr="00714FE2">
        <w:tc>
          <w:tcPr>
            <w:tcW w:w="2269" w:type="dxa"/>
          </w:tcPr>
          <w:p w:rsidR="0045706A" w:rsidRDefault="004D4ADC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практика</w:t>
            </w:r>
          </w:p>
        </w:tc>
        <w:tc>
          <w:tcPr>
            <w:tcW w:w="3260" w:type="dxa"/>
          </w:tcPr>
          <w:p w:rsidR="0045706A" w:rsidRDefault="004D4ADC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.09-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.10.2022г</w:t>
            </w:r>
          </w:p>
          <w:p w:rsidR="0045706A" w:rsidRPr="006D68D4" w:rsidRDefault="0045706A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ЦПО, К.Цеткин,9  </w:t>
            </w:r>
          </w:p>
        </w:tc>
        <w:tc>
          <w:tcPr>
            <w:tcW w:w="2268" w:type="dxa"/>
          </w:tcPr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1п.- </w:t>
            </w:r>
            <w:r w:rsidR="004D4AD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5706A" w:rsidRPr="006D68D4" w:rsidRDefault="0045706A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2п.- </w:t>
            </w:r>
            <w:r w:rsidR="004D4AD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5706A" w:rsidRDefault="0045706A" w:rsidP="004D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3п.- </w:t>
            </w:r>
            <w:r w:rsidR="004D4AD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91" w:type="dxa"/>
          </w:tcPr>
          <w:p w:rsidR="0045706A" w:rsidRPr="006D68D4" w:rsidRDefault="004D4ADC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5706A" w:rsidRPr="006D68D4">
              <w:rPr>
                <w:rFonts w:ascii="Times New Roman" w:hAnsi="Times New Roman" w:cs="Times New Roman"/>
                <w:sz w:val="28"/>
                <w:szCs w:val="28"/>
              </w:rPr>
              <w:t xml:space="preserve"> 9.00</w:t>
            </w:r>
          </w:p>
          <w:p w:rsidR="0045706A" w:rsidRPr="006D68D4" w:rsidRDefault="004D4ADC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45706A" w:rsidRDefault="004D4ADC" w:rsidP="0045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66A1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</w:tbl>
    <w:p w:rsidR="00C04FBB" w:rsidRPr="00C04FBB" w:rsidRDefault="00C04FBB">
      <w:pPr>
        <w:rPr>
          <w:rFonts w:ascii="Times New Roman" w:hAnsi="Times New Roman" w:cs="Times New Roman"/>
          <w:sz w:val="28"/>
          <w:szCs w:val="28"/>
        </w:rPr>
      </w:pPr>
    </w:p>
    <w:sectPr w:rsidR="00C04FBB" w:rsidRPr="00C0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BF"/>
    <w:rsid w:val="000805CE"/>
    <w:rsid w:val="00134B78"/>
    <w:rsid w:val="001C7520"/>
    <w:rsid w:val="00227587"/>
    <w:rsid w:val="00280FB3"/>
    <w:rsid w:val="003606C3"/>
    <w:rsid w:val="003970BF"/>
    <w:rsid w:val="0045706A"/>
    <w:rsid w:val="00494680"/>
    <w:rsid w:val="004D4ADC"/>
    <w:rsid w:val="006D68D4"/>
    <w:rsid w:val="00701257"/>
    <w:rsid w:val="00714FE2"/>
    <w:rsid w:val="00763A65"/>
    <w:rsid w:val="00964CE2"/>
    <w:rsid w:val="00A81815"/>
    <w:rsid w:val="00A91690"/>
    <w:rsid w:val="00B57D12"/>
    <w:rsid w:val="00B93DB0"/>
    <w:rsid w:val="00C04FBB"/>
    <w:rsid w:val="00C66A1D"/>
    <w:rsid w:val="00C74BB6"/>
    <w:rsid w:val="00CB348B"/>
    <w:rsid w:val="00D407E4"/>
    <w:rsid w:val="00D76887"/>
    <w:rsid w:val="00DF5528"/>
    <w:rsid w:val="00E31490"/>
    <w:rsid w:val="00E70FD6"/>
    <w:rsid w:val="00E90572"/>
    <w:rsid w:val="00F860C3"/>
    <w:rsid w:val="00FE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0169"/>
  <w15:chartTrackingRefBased/>
  <w15:docId w15:val="{CBF52BC3-557F-4E27-AEBA-E2DB11BB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Разгонова</dc:creator>
  <cp:keywords/>
  <dc:description/>
  <cp:lastModifiedBy>Галина Разгонова</cp:lastModifiedBy>
  <cp:revision>5</cp:revision>
  <cp:lastPrinted>2022-06-02T06:14:00Z</cp:lastPrinted>
  <dcterms:created xsi:type="dcterms:W3CDTF">2022-09-26T12:44:00Z</dcterms:created>
  <dcterms:modified xsi:type="dcterms:W3CDTF">2022-09-26T12:48:00Z</dcterms:modified>
</cp:coreProperties>
</file>